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994D" w14:textId="77777777" w:rsidR="005648FE" w:rsidRDefault="005648FE" w:rsidP="005648FE">
      <w:pPr>
        <w:jc w:val="both"/>
        <w:rPr>
          <w:rFonts w:ascii="Calibri" w:eastAsia="Times New Roman" w:hAnsi="Calibri" w:cs="Calibri"/>
          <w:b/>
          <w:bCs/>
          <w:color w:val="000000"/>
          <w:lang w:val="en-US" w:eastAsia="fr-FR"/>
        </w:rPr>
      </w:pPr>
      <w:bookmarkStart w:id="0" w:name="_GoBack"/>
      <w:bookmarkEnd w:id="0"/>
    </w:p>
    <w:p w14:paraId="25C82D34" w14:textId="77777777" w:rsidR="005648FE" w:rsidRDefault="005648FE" w:rsidP="005648FE">
      <w:pPr>
        <w:jc w:val="both"/>
        <w:rPr>
          <w:rFonts w:ascii="Calibri" w:eastAsia="Times New Roman" w:hAnsi="Calibri" w:cs="Calibri"/>
          <w:b/>
          <w:bCs/>
          <w:color w:val="000000"/>
          <w:lang w:val="en-US" w:eastAsia="fr-FR"/>
        </w:rPr>
      </w:pPr>
    </w:p>
    <w:p w14:paraId="224EBD96" w14:textId="66E6228B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b/>
          <w:bCs/>
          <w:color w:val="000000"/>
          <w:lang w:val="en-US" w:eastAsia="fr-FR"/>
        </w:rPr>
        <w:t>STATEMENT OF CONSENT</w:t>
      </w:r>
    </w:p>
    <w:p w14:paraId="41CBE68E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to the processing of personal data</w:t>
      </w:r>
    </w:p>
    <w:p w14:paraId="46589EDE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50D376DA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58EB93EB" w14:textId="0388189C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b/>
          <w:bCs/>
          <w:color w:val="000000"/>
          <w:lang w:val="fr-FR" w:eastAsia="fr-FR"/>
        </w:rPr>
        <w:t>Undersigned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Pr="005648FE">
        <w:rPr>
          <w:rFonts w:ascii="Calibri" w:eastAsia="Times New Roman" w:hAnsi="Calibri" w:cs="Calibri"/>
          <w:b/>
          <w:bCs/>
          <w:color w:val="000000"/>
          <w:lang w:val="fr-FR" w:eastAsia="fr-FR"/>
        </w:rPr>
        <w:t>Applicant</w:t>
      </w:r>
    </w:p>
    <w:p w14:paraId="60967523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Name:</w:t>
      </w:r>
    </w:p>
    <w:p w14:paraId="0718A698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Address:</w:t>
      </w:r>
    </w:p>
    <w:p w14:paraId="57BBD7C1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5C50EC57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b/>
          <w:bCs/>
          <w:color w:val="000000"/>
          <w:lang w:val="en-US" w:eastAsia="fr-FR"/>
        </w:rPr>
        <w:t>Applicant’s parent or guardian</w:t>
      </w:r>
    </w:p>
    <w:p w14:paraId="2787AEA8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Name:</w:t>
      </w:r>
    </w:p>
    <w:p w14:paraId="1B442FD6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Address:</w:t>
      </w:r>
    </w:p>
    <w:p w14:paraId="21EBDF30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70DE01FC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declare that I have read the Privacy Policy document connected to the "Photo contest for 13-18 years old teenagers" launched by the European Federation of Geologists in the frame of the project ENGIE - Encouraging Girls to Study Geosciences and Engineering.</w:t>
      </w:r>
    </w:p>
    <w:p w14:paraId="0FFF20AD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499557B3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I have taken note of the provisions thereof and I declare that I agree that the European Federation of Geologists will process and use the personal data specified in and according to the Privacy Policy.</w:t>
      </w:r>
    </w:p>
    <w:p w14:paraId="0152597B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4F3F62EE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By signing this statement, I express consent to publishing the name, country, and the photo(s) made by the applicant on the website and Instagram channel of the ENGIE project for public voting.</w:t>
      </w:r>
    </w:p>
    <w:p w14:paraId="4DC3147C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4FF5BE0D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Date:</w:t>
      </w:r>
    </w:p>
    <w:p w14:paraId="2188CCDF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Name:</w:t>
      </w:r>
    </w:p>
    <w:p w14:paraId="182839D1" w14:textId="77777777" w:rsidR="005648FE" w:rsidRPr="005648FE" w:rsidRDefault="005648FE" w:rsidP="005648FE">
      <w:pPr>
        <w:spacing w:line="36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Signature:</w:t>
      </w:r>
    </w:p>
    <w:p w14:paraId="5A3EC03F" w14:textId="1724B90B" w:rsid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76DBA074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34620901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Calibri" w:eastAsia="Times New Roman" w:hAnsi="Calibri" w:cs="Calibri"/>
          <w:color w:val="000000"/>
          <w:lang w:val="en-US" w:eastAsia="fr-FR"/>
        </w:rPr>
        <w:t>In our presence as witnesses:</w:t>
      </w:r>
    </w:p>
    <w:p w14:paraId="30003638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648FE">
        <w:rPr>
          <w:rFonts w:ascii="Times New Roman" w:eastAsia="Times New Roman" w:hAnsi="Times New Roman" w:cs="Times New Roman"/>
          <w:lang w:val="en-US" w:eastAsia="fr-FR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648FE" w:rsidRPr="005648FE" w14:paraId="627C8D10" w14:textId="77777777" w:rsidTr="005648FE">
        <w:trPr>
          <w:trHeight w:val="416"/>
          <w:tblCellSpacing w:w="0" w:type="dxa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CC76E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Name: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8C92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Name:</w:t>
            </w:r>
          </w:p>
        </w:tc>
      </w:tr>
      <w:tr w:rsidR="005648FE" w:rsidRPr="005648FE" w14:paraId="4FE1EB6E" w14:textId="77777777" w:rsidTr="005648FE">
        <w:trPr>
          <w:trHeight w:val="416"/>
          <w:tblCellSpacing w:w="0" w:type="dxa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785A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Address: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1F0DC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Address:</w:t>
            </w:r>
          </w:p>
        </w:tc>
      </w:tr>
      <w:tr w:rsidR="005648FE" w:rsidRPr="005648FE" w14:paraId="37DB3FFC" w14:textId="77777777" w:rsidTr="005648FE">
        <w:trPr>
          <w:trHeight w:val="416"/>
          <w:tblCellSpacing w:w="0" w:type="dxa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CE0D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Signature: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AA290" w14:textId="77777777" w:rsidR="005648FE" w:rsidRPr="005648FE" w:rsidRDefault="005648FE" w:rsidP="005648FE">
            <w:pPr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5648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 w:eastAsia="fr-FR"/>
              </w:rPr>
              <w:t>Signature:</w:t>
            </w:r>
          </w:p>
        </w:tc>
      </w:tr>
    </w:tbl>
    <w:p w14:paraId="71327FEF" w14:textId="77777777" w:rsidR="005648FE" w:rsidRPr="005648FE" w:rsidRDefault="005648FE" w:rsidP="005648FE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5648FE">
        <w:rPr>
          <w:rFonts w:ascii="Calibri" w:eastAsia="Times New Roman" w:hAnsi="Calibri" w:cs="Calibri"/>
          <w:color w:val="000000"/>
          <w:lang w:val="fr-FR" w:eastAsia="fr-FR"/>
        </w:rPr>
        <w:t> </w:t>
      </w:r>
    </w:p>
    <w:p w14:paraId="08EDA640" w14:textId="77777777" w:rsidR="00773FD1" w:rsidRDefault="00773FD1"/>
    <w:sectPr w:rsidR="00773F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F0056" w14:textId="77777777" w:rsidR="00A85020" w:rsidRDefault="00A85020" w:rsidP="005648FE">
      <w:r>
        <w:separator/>
      </w:r>
    </w:p>
  </w:endnote>
  <w:endnote w:type="continuationSeparator" w:id="0">
    <w:p w14:paraId="5E2006C9" w14:textId="77777777" w:rsidR="00A85020" w:rsidRDefault="00A85020" w:rsidP="005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9450" w14:textId="77777777" w:rsidR="00A85020" w:rsidRDefault="00A85020" w:rsidP="005648FE">
      <w:r>
        <w:separator/>
      </w:r>
    </w:p>
  </w:footnote>
  <w:footnote w:type="continuationSeparator" w:id="0">
    <w:p w14:paraId="44EF256A" w14:textId="77777777" w:rsidR="00A85020" w:rsidRDefault="00A85020" w:rsidP="0056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760D" w14:textId="40ADBBE2" w:rsidR="005648FE" w:rsidRDefault="005648FE" w:rsidP="005648FE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40D9D6C" wp14:editId="3499CC5D">
          <wp:extent cx="3040912" cy="839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88" cy="86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E"/>
    <w:rsid w:val="00507F84"/>
    <w:rsid w:val="005648FE"/>
    <w:rsid w:val="00773FD1"/>
    <w:rsid w:val="00A85020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B890"/>
  <w15:chartTrackingRefBased/>
  <w15:docId w15:val="{7EE5A534-EEF2-2144-80D0-3769876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data">
    <w:name w:val="docdata"/>
    <w:aliases w:val="docy,v5,15275,bgiaagaaexagaaagdayaaaqwhqaaazgwaaafrjaaaaaaaaaaaaaaaaaaaaaaaaaaaaaaaaaaaaaaaaaaaaaaaaaaaaaaaaaaaaaaaaaaaaaaaaaaaaaaaaaaaaaaaaaaaaaaaaaaaaaaaaaaaaaaaaaaaaaaaaaaaaaaaaaaaaaaaaaaaaaaaaaaaaaaaaaaaaaaaaaaaaaaaaaaaaaaaaaaaaaaaaaaaaaaaaa"/>
    <w:basedOn w:val="Norml"/>
    <w:rsid w:val="005648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NormlWeb">
    <w:name w:val="Normal (Web)"/>
    <w:basedOn w:val="Norml"/>
    <w:uiPriority w:val="99"/>
    <w:semiHidden/>
    <w:unhideWhenUsed/>
    <w:rsid w:val="005648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lfej">
    <w:name w:val="header"/>
    <w:basedOn w:val="Norml"/>
    <w:link w:val="lfejChar"/>
    <w:uiPriority w:val="99"/>
    <w:unhideWhenUsed/>
    <w:rsid w:val="00564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48FE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64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8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Stein</dc:creator>
  <cp:keywords/>
  <dc:description/>
  <cp:lastModifiedBy>MFT</cp:lastModifiedBy>
  <cp:revision>2</cp:revision>
  <dcterms:created xsi:type="dcterms:W3CDTF">2021-09-29T13:56:00Z</dcterms:created>
  <dcterms:modified xsi:type="dcterms:W3CDTF">2021-09-29T13:56:00Z</dcterms:modified>
</cp:coreProperties>
</file>